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2B9" w:rsidRPr="0085619A" w:rsidRDefault="007E0B41" w:rsidP="00EB02B9">
      <w:pPr>
        <w:ind w:left="-284" w:firstLine="284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Информация</w:t>
      </w:r>
      <w:r w:rsidR="00EB02B9" w:rsidRPr="0085619A">
        <w:rPr>
          <w:rFonts w:ascii="Times New Roman" w:hAnsi="Times New Roman" w:cs="Times New Roman"/>
          <w:u w:val="single"/>
        </w:rPr>
        <w:t xml:space="preserve"> о выводе </w:t>
      </w:r>
      <w:r w:rsidR="00C85B63">
        <w:rPr>
          <w:rFonts w:ascii="Times New Roman" w:hAnsi="Times New Roman" w:cs="Times New Roman"/>
          <w:u w:val="single"/>
        </w:rPr>
        <w:t>в</w:t>
      </w:r>
      <w:r w:rsidR="00EB02B9" w:rsidRPr="0085619A">
        <w:rPr>
          <w:rFonts w:ascii="Times New Roman" w:hAnsi="Times New Roman" w:cs="Times New Roman"/>
          <w:u w:val="single"/>
        </w:rPr>
        <w:t xml:space="preserve"> ремонт и вводе в работу </w:t>
      </w:r>
      <w:r w:rsidR="00DE4569">
        <w:rPr>
          <w:rFonts w:ascii="Times New Roman" w:hAnsi="Times New Roman" w:cs="Times New Roman"/>
          <w:u w:val="single"/>
        </w:rPr>
        <w:t xml:space="preserve">электросетевых объектов за </w:t>
      </w:r>
      <w:r w:rsidR="00874A01">
        <w:rPr>
          <w:rFonts w:ascii="Times New Roman" w:hAnsi="Times New Roman" w:cs="Times New Roman"/>
          <w:u w:val="single"/>
        </w:rPr>
        <w:t>ОКТЯБРЬ</w:t>
      </w:r>
      <w:r w:rsidR="00597B99">
        <w:rPr>
          <w:rFonts w:ascii="Times New Roman" w:hAnsi="Times New Roman" w:cs="Times New Roman"/>
          <w:u w:val="single"/>
        </w:rPr>
        <w:t xml:space="preserve"> 2019</w:t>
      </w:r>
      <w:r w:rsidR="00EB02B9" w:rsidRPr="0085619A">
        <w:rPr>
          <w:rFonts w:ascii="Times New Roman" w:hAnsi="Times New Roman" w:cs="Times New Roman"/>
          <w:u w:val="single"/>
        </w:rPr>
        <w:t xml:space="preserve"> г.</w:t>
      </w:r>
    </w:p>
    <w:tbl>
      <w:tblPr>
        <w:tblStyle w:val="a3"/>
        <w:tblW w:w="15519" w:type="dxa"/>
        <w:tblInd w:w="324" w:type="dxa"/>
        <w:tblLook w:val="04A0" w:firstRow="1" w:lastRow="0" w:firstColumn="1" w:lastColumn="0" w:noHBand="0" w:noVBand="1"/>
      </w:tblPr>
      <w:tblGrid>
        <w:gridCol w:w="1880"/>
        <w:gridCol w:w="1937"/>
        <w:gridCol w:w="3264"/>
        <w:gridCol w:w="1667"/>
        <w:gridCol w:w="1628"/>
        <w:gridCol w:w="1628"/>
        <w:gridCol w:w="3515"/>
      </w:tblGrid>
      <w:tr w:rsidR="00EB02B9" w:rsidRPr="0085619A" w:rsidTr="00D11032">
        <w:tc>
          <w:tcPr>
            <w:tcW w:w="1880" w:type="dxa"/>
            <w:vMerge w:val="restart"/>
            <w:vAlign w:val="center"/>
          </w:tcPr>
          <w:p w:rsidR="00EB02B9" w:rsidRPr="00C95DD0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C95DD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37" w:type="dxa"/>
            <w:vAlign w:val="center"/>
          </w:tcPr>
          <w:p w:rsidR="00EB02B9" w:rsidRPr="00C95DD0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C95DD0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3264" w:type="dxa"/>
            <w:vMerge w:val="restart"/>
            <w:vAlign w:val="center"/>
          </w:tcPr>
          <w:p w:rsidR="00EB02B9" w:rsidRPr="00C95DD0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C95DD0">
              <w:rPr>
                <w:rFonts w:ascii="Times New Roman" w:hAnsi="Times New Roman" w:cs="Times New Roman"/>
              </w:rPr>
              <w:t>Адрес</w:t>
            </w:r>
          </w:p>
          <w:p w:rsidR="00EB02B9" w:rsidRPr="00C95DD0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C95DD0">
              <w:rPr>
                <w:rFonts w:ascii="Times New Roman" w:hAnsi="Times New Roman" w:cs="Times New Roman"/>
              </w:rPr>
              <w:t xml:space="preserve">(улица, </w:t>
            </w:r>
            <w:proofErr w:type="spellStart"/>
            <w:proofErr w:type="gramStart"/>
            <w:r w:rsidRPr="00C95DD0">
              <w:rPr>
                <w:rFonts w:ascii="Times New Roman" w:hAnsi="Times New Roman" w:cs="Times New Roman"/>
              </w:rPr>
              <w:t>мкр</w:t>
            </w:r>
            <w:proofErr w:type="spellEnd"/>
            <w:r w:rsidRPr="00C95DD0">
              <w:rPr>
                <w:rFonts w:ascii="Times New Roman" w:hAnsi="Times New Roman" w:cs="Times New Roman"/>
              </w:rPr>
              <w:t>.,</w:t>
            </w:r>
            <w:proofErr w:type="gramEnd"/>
            <w:r w:rsidRPr="00C95DD0">
              <w:rPr>
                <w:rFonts w:ascii="Times New Roman" w:hAnsi="Times New Roman" w:cs="Times New Roman"/>
              </w:rPr>
              <w:t xml:space="preserve"> квартал)</w:t>
            </w:r>
          </w:p>
        </w:tc>
        <w:tc>
          <w:tcPr>
            <w:tcW w:w="4923" w:type="dxa"/>
            <w:gridSpan w:val="3"/>
            <w:vAlign w:val="center"/>
          </w:tcPr>
          <w:p w:rsidR="00EB02B9" w:rsidRPr="00C95DD0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C95DD0">
              <w:rPr>
                <w:rFonts w:ascii="Times New Roman" w:hAnsi="Times New Roman" w:cs="Times New Roman"/>
              </w:rPr>
              <w:t>Период ремонта</w:t>
            </w:r>
          </w:p>
        </w:tc>
        <w:tc>
          <w:tcPr>
            <w:tcW w:w="3515" w:type="dxa"/>
            <w:vMerge w:val="restart"/>
            <w:vAlign w:val="center"/>
          </w:tcPr>
          <w:p w:rsidR="00EB02B9" w:rsidRPr="00C95DD0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C95DD0">
              <w:rPr>
                <w:rFonts w:ascii="Times New Roman" w:hAnsi="Times New Roman" w:cs="Times New Roman"/>
              </w:rPr>
              <w:t>Вид ремонта, аварийная готовность.</w:t>
            </w:r>
          </w:p>
        </w:tc>
      </w:tr>
      <w:tr w:rsidR="00EB02B9" w:rsidRPr="0085619A" w:rsidTr="00874A01">
        <w:tc>
          <w:tcPr>
            <w:tcW w:w="1880" w:type="dxa"/>
            <w:vMerge/>
            <w:vAlign w:val="center"/>
          </w:tcPr>
          <w:p w:rsidR="00EB02B9" w:rsidRPr="00C95DD0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EB02B9" w:rsidRPr="00874A01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Диспетчерское наименование (ТП, РП, ЛЭП)</w:t>
            </w:r>
          </w:p>
        </w:tc>
        <w:tc>
          <w:tcPr>
            <w:tcW w:w="3264" w:type="dxa"/>
            <w:vMerge/>
            <w:shd w:val="clear" w:color="auto" w:fill="auto"/>
            <w:vAlign w:val="center"/>
          </w:tcPr>
          <w:p w:rsidR="00EB02B9" w:rsidRPr="00874A01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EB02B9" w:rsidRPr="00874A01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B02B9" w:rsidRPr="00874A01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B02B9" w:rsidRPr="00874A01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Количество дней</w:t>
            </w:r>
          </w:p>
        </w:tc>
        <w:tc>
          <w:tcPr>
            <w:tcW w:w="3515" w:type="dxa"/>
            <w:vMerge/>
            <w:shd w:val="clear" w:color="auto" w:fill="auto"/>
            <w:vAlign w:val="center"/>
          </w:tcPr>
          <w:p w:rsidR="00EB02B9" w:rsidRPr="00874A01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40" w:rsidRPr="000B0CC5" w:rsidTr="00494145">
        <w:tc>
          <w:tcPr>
            <w:tcW w:w="1880" w:type="dxa"/>
            <w:shd w:val="clear" w:color="auto" w:fill="auto"/>
            <w:vAlign w:val="center"/>
          </w:tcPr>
          <w:p w:rsidR="00A40D40" w:rsidRPr="000B0CC5" w:rsidRDefault="00A40D40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6F7F08" w:rsidRPr="00874A01" w:rsidRDefault="00874A01" w:rsidP="006F7F08">
            <w:pPr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РУ-0,4</w:t>
            </w:r>
          </w:p>
          <w:p w:rsidR="000A2CE4" w:rsidRPr="00874A01" w:rsidRDefault="006F7F08" w:rsidP="00874A01">
            <w:pPr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 xml:space="preserve">ТП </w:t>
            </w:r>
            <w:r w:rsidR="00874A01" w:rsidRPr="00874A01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A40D40" w:rsidRPr="00874A01" w:rsidRDefault="00874A01" w:rsidP="0019551C">
            <w:pPr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СОТ «Родник», СОТ «Наука»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A40D40" w:rsidRPr="00874A01" w:rsidRDefault="00874A01" w:rsidP="00874A01">
            <w:pPr>
              <w:jc w:val="center"/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01</w:t>
            </w:r>
            <w:r w:rsidR="00494145" w:rsidRPr="00874A01">
              <w:rPr>
                <w:rFonts w:ascii="Times New Roman" w:hAnsi="Times New Roman" w:cs="Times New Roman"/>
              </w:rPr>
              <w:t>.</w:t>
            </w:r>
            <w:r w:rsidRPr="00874A01">
              <w:rPr>
                <w:rFonts w:ascii="Times New Roman" w:hAnsi="Times New Roman" w:cs="Times New Roman"/>
              </w:rPr>
              <w:t>10</w:t>
            </w:r>
            <w:r w:rsidR="006F7F08" w:rsidRPr="00874A01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A40D40" w:rsidRPr="00874A01" w:rsidRDefault="00494145" w:rsidP="00874A01">
            <w:pPr>
              <w:jc w:val="center"/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0</w:t>
            </w:r>
            <w:r w:rsidR="00874A01" w:rsidRPr="00874A01">
              <w:rPr>
                <w:rFonts w:ascii="Times New Roman" w:hAnsi="Times New Roman" w:cs="Times New Roman"/>
              </w:rPr>
              <w:t>1</w:t>
            </w:r>
            <w:r w:rsidR="000B0CC5" w:rsidRPr="00874A01">
              <w:rPr>
                <w:rFonts w:ascii="Times New Roman" w:hAnsi="Times New Roman" w:cs="Times New Roman"/>
              </w:rPr>
              <w:t>.</w:t>
            </w:r>
            <w:r w:rsidR="00874A01" w:rsidRPr="00874A01">
              <w:rPr>
                <w:rFonts w:ascii="Times New Roman" w:hAnsi="Times New Roman" w:cs="Times New Roman"/>
              </w:rPr>
              <w:t>10</w:t>
            </w:r>
            <w:r w:rsidR="006F7F08" w:rsidRPr="00874A01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A40D40" w:rsidRPr="00874A01" w:rsidRDefault="00AF6B17" w:rsidP="003249FA">
            <w:pPr>
              <w:jc w:val="center"/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A40D40" w:rsidRPr="00874A01" w:rsidRDefault="0004331E" w:rsidP="007C337D">
            <w:pPr>
              <w:jc w:val="center"/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874A01" w:rsidTr="00494145">
        <w:tc>
          <w:tcPr>
            <w:tcW w:w="1880" w:type="dxa"/>
            <w:shd w:val="clear" w:color="auto" w:fill="auto"/>
            <w:vAlign w:val="center"/>
          </w:tcPr>
          <w:p w:rsidR="0016595B" w:rsidRPr="000B0CC5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874A01" w:rsidRDefault="00494145" w:rsidP="0016595B">
            <w:pPr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РУ-0,4</w:t>
            </w:r>
            <w:r w:rsidR="00874A01" w:rsidRPr="00874A01">
              <w:rPr>
                <w:rFonts w:ascii="Times New Roman" w:hAnsi="Times New Roman" w:cs="Times New Roman"/>
              </w:rPr>
              <w:t xml:space="preserve"> ф. 6</w:t>
            </w:r>
          </w:p>
          <w:p w:rsidR="0016595B" w:rsidRPr="00874A01" w:rsidRDefault="0016595B" w:rsidP="00874A01">
            <w:pPr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 xml:space="preserve">ТП </w:t>
            </w:r>
            <w:r w:rsidR="00874A01" w:rsidRPr="00874A01">
              <w:rPr>
                <w:rFonts w:ascii="Times New Roman" w:hAnsi="Times New Roman" w:cs="Times New Roman"/>
              </w:rPr>
              <w:t>3241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874A01" w:rsidRDefault="00874A01" w:rsidP="000B0CC5">
            <w:pPr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Ул. Кирова, 2, 4, ул. Мичурина, 10, 12, 14, 16, 18, 17, 19, 21, 23, ул. Гагарина, 255, 257, 261, 267-277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874A01" w:rsidRDefault="00874A01" w:rsidP="0016595B">
            <w:pPr>
              <w:jc w:val="center"/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01.10.19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874A01" w:rsidRDefault="00874A01" w:rsidP="0016595B">
            <w:pPr>
              <w:jc w:val="center"/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01.10.19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874A01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874A01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874A01" w:rsidTr="0063577F">
        <w:tc>
          <w:tcPr>
            <w:tcW w:w="1880" w:type="dxa"/>
            <w:shd w:val="clear" w:color="auto" w:fill="auto"/>
            <w:vAlign w:val="center"/>
          </w:tcPr>
          <w:p w:rsidR="0016595B" w:rsidRPr="000B0CC5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874A01" w:rsidRDefault="000B0CC5" w:rsidP="0016595B">
            <w:pPr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РУ-0,4</w:t>
            </w:r>
            <w:r w:rsidR="00874A01" w:rsidRPr="00874A01">
              <w:rPr>
                <w:rFonts w:ascii="Times New Roman" w:hAnsi="Times New Roman" w:cs="Times New Roman"/>
              </w:rPr>
              <w:t xml:space="preserve"> ф. 17</w:t>
            </w:r>
          </w:p>
          <w:p w:rsidR="0016595B" w:rsidRPr="00874A01" w:rsidRDefault="0016595B" w:rsidP="00874A01">
            <w:pPr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 xml:space="preserve">ТП </w:t>
            </w:r>
            <w:r w:rsidR="00874A01" w:rsidRPr="00874A01">
              <w:rPr>
                <w:rFonts w:ascii="Times New Roman" w:hAnsi="Times New Roman" w:cs="Times New Roman"/>
              </w:rPr>
              <w:t>3242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874A01" w:rsidRDefault="00874A01" w:rsidP="0016595B">
            <w:pPr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Пер. Рабочий, 11-21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874A01" w:rsidRDefault="00874A01" w:rsidP="000B0CC5">
            <w:pPr>
              <w:jc w:val="center"/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02</w:t>
            </w:r>
            <w:r w:rsidRPr="00874A01">
              <w:rPr>
                <w:rFonts w:ascii="Times New Roman" w:hAnsi="Times New Roman" w:cs="Times New Roman"/>
              </w:rPr>
              <w:t>.10.19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874A01" w:rsidRDefault="00874A01" w:rsidP="0016595B">
            <w:pPr>
              <w:jc w:val="center"/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02</w:t>
            </w:r>
            <w:r w:rsidRPr="00874A01">
              <w:rPr>
                <w:rFonts w:ascii="Times New Roman" w:hAnsi="Times New Roman" w:cs="Times New Roman"/>
              </w:rPr>
              <w:t>.10.19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874A01" w:rsidRDefault="0039688B" w:rsidP="0016595B">
            <w:pPr>
              <w:jc w:val="center"/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874A01" w:rsidRDefault="0039688B" w:rsidP="0016595B">
            <w:pPr>
              <w:jc w:val="center"/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874A01" w:rsidTr="0063577F">
        <w:tc>
          <w:tcPr>
            <w:tcW w:w="1880" w:type="dxa"/>
            <w:shd w:val="clear" w:color="auto" w:fill="auto"/>
            <w:vAlign w:val="center"/>
          </w:tcPr>
          <w:p w:rsidR="0016595B" w:rsidRPr="000B0CC5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874A01" w:rsidRDefault="000B0CC5" w:rsidP="0016595B">
            <w:pPr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 xml:space="preserve">РУ-0,4 </w:t>
            </w:r>
            <w:r w:rsidR="00874A01" w:rsidRPr="00874A01">
              <w:rPr>
                <w:rFonts w:ascii="Times New Roman" w:hAnsi="Times New Roman" w:cs="Times New Roman"/>
              </w:rPr>
              <w:t>ф. 6</w:t>
            </w:r>
          </w:p>
          <w:p w:rsidR="0016595B" w:rsidRPr="00874A01" w:rsidRDefault="0016595B" w:rsidP="00874A01">
            <w:pPr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 xml:space="preserve">ТП </w:t>
            </w:r>
            <w:r w:rsidR="00874A01" w:rsidRPr="00874A01">
              <w:rPr>
                <w:rFonts w:ascii="Times New Roman" w:hAnsi="Times New Roman" w:cs="Times New Roman"/>
              </w:rPr>
              <w:t>3241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874A01" w:rsidRDefault="00874A01" w:rsidP="000B0CC5">
            <w:pPr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874A01">
              <w:rPr>
                <w:rFonts w:ascii="Times New Roman" w:hAnsi="Times New Roman" w:cs="Times New Roman"/>
              </w:rPr>
              <w:t>Краснопартизанская</w:t>
            </w:r>
            <w:proofErr w:type="spellEnd"/>
            <w:r w:rsidRPr="00874A01">
              <w:rPr>
                <w:rFonts w:ascii="Times New Roman" w:hAnsi="Times New Roman" w:cs="Times New Roman"/>
              </w:rPr>
              <w:t>, 10, 15, 17, 19, 21, ул. Мичурина, 20-36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874A01" w:rsidRDefault="00874A01" w:rsidP="0016595B">
            <w:pPr>
              <w:jc w:val="center"/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03</w:t>
            </w:r>
            <w:r w:rsidRPr="00874A01">
              <w:rPr>
                <w:rFonts w:ascii="Times New Roman" w:hAnsi="Times New Roman" w:cs="Times New Roman"/>
              </w:rPr>
              <w:t>.10.19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874A01" w:rsidRDefault="00874A01" w:rsidP="0016595B">
            <w:pPr>
              <w:jc w:val="center"/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03</w:t>
            </w:r>
            <w:r w:rsidRPr="00874A01">
              <w:rPr>
                <w:rFonts w:ascii="Times New Roman" w:hAnsi="Times New Roman" w:cs="Times New Roman"/>
              </w:rPr>
              <w:t>.10.19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874A01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874A01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874A01" w:rsidTr="0063577F">
        <w:tc>
          <w:tcPr>
            <w:tcW w:w="1880" w:type="dxa"/>
            <w:shd w:val="clear" w:color="auto" w:fill="auto"/>
            <w:vAlign w:val="center"/>
          </w:tcPr>
          <w:p w:rsidR="0016595B" w:rsidRPr="000B0CC5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874A01" w:rsidRDefault="00874A01" w:rsidP="0016595B">
            <w:pPr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РУ-0,4 ф. 21</w:t>
            </w:r>
          </w:p>
          <w:p w:rsidR="0039688B" w:rsidRPr="00874A01" w:rsidRDefault="0039688B" w:rsidP="00874A01">
            <w:pPr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 xml:space="preserve">ТП </w:t>
            </w:r>
            <w:r w:rsidR="00874A01" w:rsidRPr="00874A01">
              <w:rPr>
                <w:rFonts w:ascii="Times New Roman" w:hAnsi="Times New Roman" w:cs="Times New Roman"/>
              </w:rPr>
              <w:t>1507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874A01" w:rsidRDefault="00874A01" w:rsidP="000B0CC5">
            <w:pPr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Ул. Свердлова, 26, 28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874A01" w:rsidRDefault="00874A01" w:rsidP="0016595B">
            <w:pPr>
              <w:jc w:val="center"/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02.10.19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874A01" w:rsidRDefault="00874A01" w:rsidP="0016595B">
            <w:pPr>
              <w:jc w:val="center"/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02.10.19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874A01" w:rsidRDefault="0039688B" w:rsidP="0016595B">
            <w:pPr>
              <w:jc w:val="center"/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874A01" w:rsidRDefault="0039688B" w:rsidP="0016595B">
            <w:pPr>
              <w:jc w:val="center"/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874A01" w:rsidTr="0063577F">
        <w:tc>
          <w:tcPr>
            <w:tcW w:w="1880" w:type="dxa"/>
            <w:shd w:val="clear" w:color="auto" w:fill="auto"/>
            <w:vAlign w:val="center"/>
          </w:tcPr>
          <w:p w:rsidR="0016595B" w:rsidRPr="000B0CC5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874A01" w:rsidRDefault="0063577F" w:rsidP="0016595B">
            <w:pPr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РУ-0,4</w:t>
            </w:r>
          </w:p>
          <w:p w:rsidR="0039688B" w:rsidRPr="00874A01" w:rsidRDefault="0039688B" w:rsidP="00874A01">
            <w:pPr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 xml:space="preserve">ТП </w:t>
            </w:r>
            <w:r w:rsidR="00874A01" w:rsidRPr="00874A01">
              <w:rPr>
                <w:rFonts w:ascii="Times New Roman" w:hAnsi="Times New Roman" w:cs="Times New Roman"/>
              </w:rPr>
              <w:t>3258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874A01" w:rsidRDefault="00874A01" w:rsidP="0016595B">
            <w:pPr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Т/д «Меридиан», КУ № 10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874A01" w:rsidRDefault="00874A01" w:rsidP="0016595B">
            <w:pPr>
              <w:jc w:val="center"/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02.10.19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874A01" w:rsidRDefault="00874A01" w:rsidP="0016595B">
            <w:pPr>
              <w:jc w:val="center"/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02.10.19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874A01" w:rsidRDefault="0039688B" w:rsidP="0016595B">
            <w:pPr>
              <w:jc w:val="center"/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874A01" w:rsidRDefault="0039688B" w:rsidP="0016595B">
            <w:pPr>
              <w:jc w:val="center"/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874A01" w:rsidTr="0063577F">
        <w:tc>
          <w:tcPr>
            <w:tcW w:w="1880" w:type="dxa"/>
            <w:shd w:val="clear" w:color="auto" w:fill="auto"/>
            <w:vAlign w:val="center"/>
          </w:tcPr>
          <w:p w:rsidR="0016595B" w:rsidRPr="000B0CC5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874A01" w:rsidRDefault="0016595B" w:rsidP="0016595B">
            <w:pPr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РУ-0,4</w:t>
            </w:r>
          </w:p>
          <w:p w:rsidR="0016595B" w:rsidRPr="00874A01" w:rsidRDefault="0016595B" w:rsidP="00874A01">
            <w:pPr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 xml:space="preserve">ТП </w:t>
            </w:r>
            <w:r w:rsidR="00874A01" w:rsidRPr="00874A01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874A01" w:rsidRDefault="00874A01" w:rsidP="0016595B">
            <w:pPr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Ул. Ямская, 20, ул. Ледовая, 3, 5, подземная парковка ул. Ледовая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874A01" w:rsidRDefault="00874A01" w:rsidP="0016595B">
            <w:pPr>
              <w:jc w:val="center"/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02.10.19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874A01" w:rsidRDefault="00874A01" w:rsidP="0016595B">
            <w:pPr>
              <w:jc w:val="center"/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02.10.19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874A01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874A01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39688B" w:rsidRPr="00874A01" w:rsidTr="0063577F">
        <w:tc>
          <w:tcPr>
            <w:tcW w:w="1880" w:type="dxa"/>
            <w:shd w:val="clear" w:color="auto" w:fill="auto"/>
            <w:vAlign w:val="center"/>
          </w:tcPr>
          <w:p w:rsidR="0039688B" w:rsidRPr="000B0CC5" w:rsidRDefault="0039688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39688B" w:rsidRPr="00874A01" w:rsidRDefault="000B0CC5" w:rsidP="0016595B">
            <w:pPr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РУ-0,4</w:t>
            </w:r>
          </w:p>
          <w:p w:rsidR="0039688B" w:rsidRPr="00874A01" w:rsidRDefault="0063577F" w:rsidP="00874A01">
            <w:pPr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 xml:space="preserve">ТП </w:t>
            </w:r>
            <w:r w:rsidR="00874A01" w:rsidRPr="00874A01">
              <w:rPr>
                <w:rFonts w:ascii="Times New Roman" w:hAnsi="Times New Roman" w:cs="Times New Roman"/>
              </w:rPr>
              <w:t>5013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39688B" w:rsidRPr="00874A01" w:rsidRDefault="00874A01" w:rsidP="0016595B">
            <w:pPr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Крышная КУ, ул. Гагарина, 149, 141, 153-159, ул. Полевая, 2-20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39688B" w:rsidRPr="00874A01" w:rsidRDefault="00874A01" w:rsidP="0016595B">
            <w:pPr>
              <w:jc w:val="center"/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02.10.19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39688B" w:rsidRPr="00874A01" w:rsidRDefault="00874A01" w:rsidP="0016595B">
            <w:pPr>
              <w:jc w:val="center"/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02.10.19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39688B" w:rsidRPr="00874A01" w:rsidRDefault="0039688B" w:rsidP="0016595B">
            <w:pPr>
              <w:jc w:val="center"/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39688B" w:rsidRPr="00874A01" w:rsidRDefault="0039688B" w:rsidP="0016595B">
            <w:pPr>
              <w:jc w:val="center"/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874A01" w:rsidTr="0063577F">
        <w:tc>
          <w:tcPr>
            <w:tcW w:w="1880" w:type="dxa"/>
            <w:shd w:val="clear" w:color="auto" w:fill="auto"/>
            <w:vAlign w:val="center"/>
          </w:tcPr>
          <w:p w:rsidR="0016595B" w:rsidRPr="000B0CC5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874A01" w:rsidRDefault="000B0CC5" w:rsidP="0016595B">
            <w:pPr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РУ-0,4</w:t>
            </w:r>
          </w:p>
          <w:p w:rsidR="0016595B" w:rsidRPr="00874A01" w:rsidRDefault="0016595B" w:rsidP="00874A01">
            <w:pPr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 xml:space="preserve">ТП </w:t>
            </w:r>
            <w:r w:rsidR="00874A01" w:rsidRPr="00874A01">
              <w:rPr>
                <w:rFonts w:ascii="Times New Roman" w:hAnsi="Times New Roman" w:cs="Times New Roman"/>
              </w:rPr>
              <w:t>304, 3105, 303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874A01" w:rsidRDefault="00874A01" w:rsidP="0016595B">
            <w:pPr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Ханты-Мансийская судоходная компания, АО «</w:t>
            </w:r>
            <w:proofErr w:type="spellStart"/>
            <w:r w:rsidRPr="00874A01">
              <w:rPr>
                <w:rFonts w:ascii="Times New Roman" w:hAnsi="Times New Roman" w:cs="Times New Roman"/>
              </w:rPr>
              <w:t>Северречфлот</w:t>
            </w:r>
            <w:proofErr w:type="spellEnd"/>
            <w:r w:rsidRPr="00874A01">
              <w:rPr>
                <w:rFonts w:ascii="Times New Roman" w:hAnsi="Times New Roman" w:cs="Times New Roman"/>
              </w:rPr>
              <w:t>» отстой и ремонт судов, АО «</w:t>
            </w:r>
            <w:proofErr w:type="spellStart"/>
            <w:r w:rsidRPr="00874A01">
              <w:rPr>
                <w:rFonts w:ascii="Times New Roman" w:hAnsi="Times New Roman" w:cs="Times New Roman"/>
              </w:rPr>
              <w:t>Северречфлот</w:t>
            </w:r>
            <w:proofErr w:type="spellEnd"/>
            <w:r w:rsidRPr="00874A01">
              <w:rPr>
                <w:rFonts w:ascii="Times New Roman" w:hAnsi="Times New Roman" w:cs="Times New Roman"/>
              </w:rPr>
              <w:t>» мастерские, АЗС ИП «Разбойников» АО «</w:t>
            </w:r>
            <w:proofErr w:type="spellStart"/>
            <w:r w:rsidRPr="00874A01">
              <w:rPr>
                <w:rFonts w:ascii="Times New Roman" w:hAnsi="Times New Roman" w:cs="Times New Roman"/>
              </w:rPr>
              <w:t>Северречфлот</w:t>
            </w:r>
            <w:proofErr w:type="spellEnd"/>
            <w:r w:rsidRPr="00874A01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874A01">
              <w:rPr>
                <w:rFonts w:ascii="Times New Roman" w:hAnsi="Times New Roman" w:cs="Times New Roman"/>
              </w:rPr>
              <w:t>караванка</w:t>
            </w:r>
            <w:proofErr w:type="spellEnd"/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874A01" w:rsidRDefault="00874A01" w:rsidP="00874A01">
            <w:pPr>
              <w:jc w:val="center"/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0</w:t>
            </w:r>
            <w:r w:rsidRPr="00874A01">
              <w:rPr>
                <w:rFonts w:ascii="Times New Roman" w:hAnsi="Times New Roman" w:cs="Times New Roman"/>
              </w:rPr>
              <w:t>7</w:t>
            </w:r>
            <w:r w:rsidRPr="00874A01">
              <w:rPr>
                <w:rFonts w:ascii="Times New Roman" w:hAnsi="Times New Roman" w:cs="Times New Roman"/>
              </w:rPr>
              <w:t>.10.19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874A01" w:rsidRDefault="00874A01" w:rsidP="00874A01">
            <w:pPr>
              <w:jc w:val="center"/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0</w:t>
            </w:r>
            <w:r w:rsidRPr="00874A01">
              <w:rPr>
                <w:rFonts w:ascii="Times New Roman" w:hAnsi="Times New Roman" w:cs="Times New Roman"/>
              </w:rPr>
              <w:t>7</w:t>
            </w:r>
            <w:r w:rsidRPr="00874A01">
              <w:rPr>
                <w:rFonts w:ascii="Times New Roman" w:hAnsi="Times New Roman" w:cs="Times New Roman"/>
              </w:rPr>
              <w:t>.10.19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874A01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874A01" w:rsidRDefault="0039688B" w:rsidP="0016595B">
            <w:pPr>
              <w:jc w:val="center"/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874A01" w:rsidTr="0063577F">
        <w:tc>
          <w:tcPr>
            <w:tcW w:w="1880" w:type="dxa"/>
            <w:shd w:val="clear" w:color="auto" w:fill="auto"/>
            <w:vAlign w:val="center"/>
          </w:tcPr>
          <w:p w:rsidR="0016595B" w:rsidRPr="00F87F51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874A01" w:rsidRDefault="0016595B" w:rsidP="0016595B">
            <w:pPr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РУ-0,4</w:t>
            </w:r>
            <w:r w:rsidR="00874A01" w:rsidRPr="00874A01">
              <w:rPr>
                <w:rFonts w:ascii="Times New Roman" w:hAnsi="Times New Roman" w:cs="Times New Roman"/>
              </w:rPr>
              <w:t xml:space="preserve"> ф. 25, 4, 19, 10</w:t>
            </w:r>
          </w:p>
          <w:p w:rsidR="0016595B" w:rsidRPr="00874A01" w:rsidRDefault="0016595B" w:rsidP="00874A01">
            <w:pPr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 xml:space="preserve">ТП </w:t>
            </w:r>
            <w:r w:rsidR="00874A01" w:rsidRPr="00874A01">
              <w:rPr>
                <w:rFonts w:ascii="Times New Roman" w:hAnsi="Times New Roman" w:cs="Times New Roman"/>
              </w:rPr>
              <w:t>1311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874A01" w:rsidRDefault="0063577F" w:rsidP="0016595B">
            <w:pPr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874A01">
              <w:rPr>
                <w:rFonts w:ascii="Times New Roman" w:hAnsi="Times New Roman" w:cs="Times New Roman"/>
              </w:rPr>
              <w:t>Безноскова</w:t>
            </w:r>
            <w:proofErr w:type="spellEnd"/>
            <w:r w:rsidRPr="00874A01">
              <w:rPr>
                <w:rFonts w:ascii="Times New Roman" w:hAnsi="Times New Roman" w:cs="Times New Roman"/>
              </w:rPr>
              <w:t>, 16-46, 19-41, ул. Калинина, 58, 91-99, 97/2, ул. Новая, 15-21, 16-22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874A01" w:rsidRDefault="00874A01" w:rsidP="0063577F">
            <w:pPr>
              <w:jc w:val="center"/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10</w:t>
            </w:r>
            <w:r w:rsidRPr="00874A01">
              <w:rPr>
                <w:rFonts w:ascii="Times New Roman" w:hAnsi="Times New Roman" w:cs="Times New Roman"/>
              </w:rPr>
              <w:t>.10.19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874A01" w:rsidRDefault="00874A01" w:rsidP="0016595B">
            <w:pPr>
              <w:jc w:val="center"/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10</w:t>
            </w:r>
            <w:r w:rsidRPr="00874A01">
              <w:rPr>
                <w:rFonts w:ascii="Times New Roman" w:hAnsi="Times New Roman" w:cs="Times New Roman"/>
              </w:rPr>
              <w:t>.10.19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874A01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874A01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874A01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5E448E" w:rsidTr="00DA7B14">
        <w:tc>
          <w:tcPr>
            <w:tcW w:w="1880" w:type="dxa"/>
            <w:shd w:val="clear" w:color="auto" w:fill="auto"/>
            <w:vAlign w:val="center"/>
          </w:tcPr>
          <w:p w:rsidR="0016595B" w:rsidRPr="00F87F51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5E448E" w:rsidRDefault="0016595B" w:rsidP="0016595B">
            <w:pPr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РУ-0,4</w:t>
            </w:r>
          </w:p>
          <w:p w:rsidR="0016595B" w:rsidRPr="005E448E" w:rsidRDefault="0063577F" w:rsidP="005E448E">
            <w:pPr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 xml:space="preserve">ТП </w:t>
            </w:r>
            <w:r w:rsidR="005E448E" w:rsidRPr="005E448E">
              <w:rPr>
                <w:rFonts w:ascii="Times New Roman" w:hAnsi="Times New Roman" w:cs="Times New Roman"/>
              </w:rPr>
              <w:t>190, 181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5E448E" w:rsidRDefault="00874A01" w:rsidP="0016595B">
            <w:pPr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Дом приемов, Архиерейское подворье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5E448E" w:rsidRDefault="005E448E" w:rsidP="0063577F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10.10.19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5E448E" w:rsidRDefault="005E448E" w:rsidP="0063577F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10.10.19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5E448E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5E448E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5E448E" w:rsidTr="00DA7B14">
        <w:tc>
          <w:tcPr>
            <w:tcW w:w="1880" w:type="dxa"/>
            <w:shd w:val="clear" w:color="auto" w:fill="auto"/>
            <w:vAlign w:val="center"/>
          </w:tcPr>
          <w:p w:rsidR="0016595B" w:rsidRPr="00F87F51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5E448E" w:rsidRPr="005E448E" w:rsidRDefault="005E448E" w:rsidP="005E448E">
            <w:pPr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РУ-0,4</w:t>
            </w:r>
          </w:p>
          <w:p w:rsidR="0016595B" w:rsidRPr="00874A01" w:rsidRDefault="005E448E" w:rsidP="005E448E">
            <w:pPr>
              <w:rPr>
                <w:rFonts w:ascii="Times New Roman" w:hAnsi="Times New Roman" w:cs="Times New Roman"/>
                <w:highlight w:val="yellow"/>
              </w:rPr>
            </w:pPr>
            <w:r w:rsidRPr="005E448E">
              <w:rPr>
                <w:rFonts w:ascii="Times New Roman" w:hAnsi="Times New Roman" w:cs="Times New Roman"/>
              </w:rPr>
              <w:t>ТП 190, 181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874A01" w:rsidRDefault="005E448E" w:rsidP="0016595B">
            <w:pPr>
              <w:rPr>
                <w:rFonts w:ascii="Times New Roman" w:hAnsi="Times New Roman" w:cs="Times New Roman"/>
                <w:highlight w:val="yellow"/>
              </w:rPr>
            </w:pPr>
            <w:r w:rsidRPr="005E448E">
              <w:rPr>
                <w:rFonts w:ascii="Times New Roman" w:hAnsi="Times New Roman" w:cs="Times New Roman"/>
              </w:rPr>
              <w:t>Дом приемов, Архиерейское подворье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874A01" w:rsidRDefault="005E448E" w:rsidP="00165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5E448E">
              <w:rPr>
                <w:rFonts w:ascii="Times New Roman" w:hAnsi="Times New Roman" w:cs="Times New Roman"/>
              </w:rPr>
              <w:t>.10.19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874A01" w:rsidRDefault="005E448E" w:rsidP="00165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5E448E">
              <w:rPr>
                <w:rFonts w:ascii="Times New Roman" w:hAnsi="Times New Roman" w:cs="Times New Roman"/>
              </w:rPr>
              <w:t>.10.19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5E448E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5E448E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5E448E" w:rsidTr="00DA7B14">
        <w:tc>
          <w:tcPr>
            <w:tcW w:w="1880" w:type="dxa"/>
            <w:shd w:val="clear" w:color="auto" w:fill="auto"/>
            <w:vAlign w:val="center"/>
          </w:tcPr>
          <w:p w:rsidR="0016595B" w:rsidRPr="00F87F51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5E448E" w:rsidRDefault="00F87F51" w:rsidP="0016595B">
            <w:pPr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РУ-0,4</w:t>
            </w:r>
            <w:r w:rsidR="00DA7B14" w:rsidRPr="005E448E">
              <w:rPr>
                <w:rFonts w:ascii="Times New Roman" w:hAnsi="Times New Roman" w:cs="Times New Roman"/>
              </w:rPr>
              <w:t xml:space="preserve"> ф. </w:t>
            </w:r>
            <w:r w:rsidR="005E448E" w:rsidRPr="005E448E">
              <w:rPr>
                <w:rFonts w:ascii="Times New Roman" w:hAnsi="Times New Roman" w:cs="Times New Roman"/>
              </w:rPr>
              <w:t>19</w:t>
            </w:r>
          </w:p>
          <w:p w:rsidR="0039688B" w:rsidRPr="005E448E" w:rsidRDefault="0039688B" w:rsidP="005E448E">
            <w:pPr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lastRenderedPageBreak/>
              <w:t xml:space="preserve">ТП </w:t>
            </w:r>
            <w:r w:rsidR="00DA7B14" w:rsidRPr="005E448E">
              <w:rPr>
                <w:rFonts w:ascii="Times New Roman" w:hAnsi="Times New Roman" w:cs="Times New Roman"/>
              </w:rPr>
              <w:t>32</w:t>
            </w:r>
            <w:r w:rsidR="005E448E" w:rsidRPr="005E448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5E448E" w:rsidRDefault="005E448E" w:rsidP="0016595B">
            <w:pPr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lastRenderedPageBreak/>
              <w:t>Ул. Зырянова, д. 19, 21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5E448E" w:rsidRDefault="005E448E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14.10.19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5E448E" w:rsidRDefault="005E448E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14.10.19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5E448E" w:rsidRDefault="0039688B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5E448E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5E448E" w:rsidTr="00DA7B14">
        <w:tc>
          <w:tcPr>
            <w:tcW w:w="1880" w:type="dxa"/>
            <w:shd w:val="clear" w:color="auto" w:fill="auto"/>
            <w:vAlign w:val="center"/>
          </w:tcPr>
          <w:p w:rsidR="0016595B" w:rsidRPr="00F87F51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5E448E" w:rsidRDefault="0039688B" w:rsidP="0016595B">
            <w:pPr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РУ-0,4</w:t>
            </w:r>
          </w:p>
          <w:p w:rsidR="0039688B" w:rsidRPr="005E448E" w:rsidRDefault="0039688B" w:rsidP="005E448E">
            <w:pPr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 xml:space="preserve">ТП </w:t>
            </w:r>
            <w:r w:rsidR="005E448E" w:rsidRPr="005E448E">
              <w:rPr>
                <w:rFonts w:ascii="Times New Roman" w:hAnsi="Times New Roman" w:cs="Times New Roman"/>
              </w:rPr>
              <w:t>1314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5E448E" w:rsidRDefault="005E448E" w:rsidP="0016595B">
            <w:pPr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Пер. Озерный, д. 4-16, ул. Лесная, д. 2, 4, 4а, 4б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5E448E" w:rsidRDefault="005E448E" w:rsidP="0039688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14.10.19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5E448E" w:rsidRDefault="005E448E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14.10.19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5E448E" w:rsidRDefault="0039688B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5E448E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5E448E" w:rsidTr="00DA7B14">
        <w:tc>
          <w:tcPr>
            <w:tcW w:w="1880" w:type="dxa"/>
            <w:vAlign w:val="center"/>
          </w:tcPr>
          <w:p w:rsidR="0016595B" w:rsidRPr="00F87F51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5E448E" w:rsidRDefault="0016595B" w:rsidP="0016595B">
            <w:pPr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РУ-0,4</w:t>
            </w:r>
            <w:r w:rsidR="005E448E" w:rsidRPr="005E448E">
              <w:rPr>
                <w:rFonts w:ascii="Times New Roman" w:hAnsi="Times New Roman" w:cs="Times New Roman"/>
              </w:rPr>
              <w:t xml:space="preserve"> ф. 21</w:t>
            </w:r>
          </w:p>
          <w:p w:rsidR="0016595B" w:rsidRPr="005E448E" w:rsidRDefault="0016595B" w:rsidP="005E448E">
            <w:pPr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 xml:space="preserve">ТП </w:t>
            </w:r>
            <w:r w:rsidR="005E448E" w:rsidRPr="005E448E">
              <w:rPr>
                <w:rFonts w:ascii="Times New Roman" w:hAnsi="Times New Roman" w:cs="Times New Roman"/>
              </w:rPr>
              <w:t>2212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5E448E" w:rsidRDefault="005E448E" w:rsidP="0039688B">
            <w:pPr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Ул. Строителей, д. 103, 105а, ул. Мира, д. 81, 81а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5E448E" w:rsidRDefault="005E448E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14.10.19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5E448E" w:rsidRDefault="005E448E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14.10.19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5E448E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5E448E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5E448E" w:rsidTr="00DA7B14">
        <w:tc>
          <w:tcPr>
            <w:tcW w:w="1880" w:type="dxa"/>
            <w:shd w:val="clear" w:color="auto" w:fill="auto"/>
            <w:vAlign w:val="center"/>
          </w:tcPr>
          <w:p w:rsidR="0016595B" w:rsidRPr="00F87F51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5E448E" w:rsidRDefault="0016595B" w:rsidP="0016595B">
            <w:pPr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РУ-0,4</w:t>
            </w:r>
          </w:p>
          <w:p w:rsidR="0016595B" w:rsidRPr="005E448E" w:rsidRDefault="0016595B" w:rsidP="005E448E">
            <w:pPr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 xml:space="preserve">ТП </w:t>
            </w:r>
            <w:r w:rsidR="005E448E" w:rsidRPr="005E448E">
              <w:rPr>
                <w:rFonts w:ascii="Times New Roman" w:hAnsi="Times New Roman" w:cs="Times New Roman"/>
              </w:rPr>
              <w:t>2035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5E448E" w:rsidRDefault="005E448E" w:rsidP="0016595B">
            <w:pPr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 xml:space="preserve">ШР склад (в р-не протоки </w:t>
            </w:r>
            <w:proofErr w:type="spellStart"/>
            <w:r w:rsidRPr="005E448E">
              <w:rPr>
                <w:rFonts w:ascii="Times New Roman" w:hAnsi="Times New Roman" w:cs="Times New Roman"/>
              </w:rPr>
              <w:t>Ретечная</w:t>
            </w:r>
            <w:proofErr w:type="spellEnd"/>
            <w:r w:rsidRPr="005E448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5E448E" w:rsidRDefault="005E448E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14.10.19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5E448E" w:rsidRDefault="005E448E" w:rsidP="00C12EBC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14.10.19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5E448E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5E448E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5E448E" w:rsidTr="00DA7B14">
        <w:tc>
          <w:tcPr>
            <w:tcW w:w="1880" w:type="dxa"/>
            <w:shd w:val="clear" w:color="auto" w:fill="auto"/>
            <w:vAlign w:val="center"/>
          </w:tcPr>
          <w:p w:rsidR="0016595B" w:rsidRPr="00F87F51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5E448E" w:rsidRDefault="005E448E" w:rsidP="00C12EBC">
            <w:pPr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РУ-0,4 ф. 1</w:t>
            </w:r>
          </w:p>
          <w:p w:rsidR="00C12EBC" w:rsidRPr="005E448E" w:rsidRDefault="00C12EBC" w:rsidP="005E448E">
            <w:pPr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 xml:space="preserve">ТП </w:t>
            </w:r>
            <w:r w:rsidR="005E448E" w:rsidRPr="005E448E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5E448E" w:rsidRDefault="005E448E" w:rsidP="00C12EBC">
            <w:pPr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СОК «</w:t>
            </w:r>
            <w:proofErr w:type="spellStart"/>
            <w:r w:rsidRPr="005E448E">
              <w:rPr>
                <w:rFonts w:ascii="Times New Roman" w:hAnsi="Times New Roman" w:cs="Times New Roman"/>
              </w:rPr>
              <w:t>Стрижкино</w:t>
            </w:r>
            <w:proofErr w:type="spellEnd"/>
            <w:r w:rsidRPr="005E448E">
              <w:rPr>
                <w:rFonts w:ascii="Times New Roman" w:hAnsi="Times New Roman" w:cs="Times New Roman"/>
              </w:rPr>
              <w:t>», уч. 1-23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5E448E" w:rsidRDefault="005E448E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18</w:t>
            </w:r>
            <w:r w:rsidRPr="005E448E">
              <w:rPr>
                <w:rFonts w:ascii="Times New Roman" w:hAnsi="Times New Roman" w:cs="Times New Roman"/>
              </w:rPr>
              <w:t>.10.19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5E448E" w:rsidRDefault="005E448E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18</w:t>
            </w:r>
            <w:r w:rsidRPr="005E448E">
              <w:rPr>
                <w:rFonts w:ascii="Times New Roman" w:hAnsi="Times New Roman" w:cs="Times New Roman"/>
              </w:rPr>
              <w:t>.10.19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5E448E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5E448E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5E448E" w:rsidTr="00DA7B14">
        <w:tc>
          <w:tcPr>
            <w:tcW w:w="1880" w:type="dxa"/>
            <w:vAlign w:val="center"/>
          </w:tcPr>
          <w:p w:rsidR="0016595B" w:rsidRPr="00F87F51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5E448E" w:rsidRDefault="0016595B" w:rsidP="0016595B">
            <w:pPr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РУ-0,4</w:t>
            </w:r>
          </w:p>
          <w:p w:rsidR="0016595B" w:rsidRPr="005E448E" w:rsidRDefault="0016595B" w:rsidP="005E448E">
            <w:pPr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 xml:space="preserve">ТП </w:t>
            </w:r>
            <w:r w:rsidR="005E448E" w:rsidRPr="005E448E">
              <w:rPr>
                <w:rFonts w:ascii="Times New Roman" w:hAnsi="Times New Roman" w:cs="Times New Roman"/>
              </w:rPr>
              <w:t>2035, 2038, 2039, 2043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5E448E" w:rsidRDefault="005E448E" w:rsidP="00F87F51">
            <w:pPr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 xml:space="preserve">ШР склад (в р-не протоки </w:t>
            </w:r>
            <w:proofErr w:type="spellStart"/>
            <w:r w:rsidRPr="005E448E">
              <w:rPr>
                <w:rFonts w:ascii="Times New Roman" w:hAnsi="Times New Roman" w:cs="Times New Roman"/>
              </w:rPr>
              <w:t>Ретечная</w:t>
            </w:r>
            <w:proofErr w:type="spellEnd"/>
            <w:r w:rsidRPr="005E448E">
              <w:rPr>
                <w:rFonts w:ascii="Times New Roman" w:hAnsi="Times New Roman" w:cs="Times New Roman"/>
              </w:rPr>
              <w:t xml:space="preserve">); ЗАО «Дива»; ООО НОРСТРОЙ ул. Индустриальная, 20; ООО «Орион», производственная база ИП </w:t>
            </w:r>
            <w:proofErr w:type="spellStart"/>
            <w:r w:rsidRPr="005E448E">
              <w:rPr>
                <w:rFonts w:ascii="Times New Roman" w:hAnsi="Times New Roman" w:cs="Times New Roman"/>
              </w:rPr>
              <w:t>Скутельник</w:t>
            </w:r>
            <w:proofErr w:type="spellEnd"/>
            <w:r w:rsidRPr="005E448E">
              <w:rPr>
                <w:rFonts w:ascii="Times New Roman" w:hAnsi="Times New Roman" w:cs="Times New Roman"/>
              </w:rPr>
              <w:t>, ООО «</w:t>
            </w:r>
            <w:proofErr w:type="spellStart"/>
            <w:r w:rsidRPr="005E448E">
              <w:rPr>
                <w:rFonts w:ascii="Times New Roman" w:hAnsi="Times New Roman" w:cs="Times New Roman"/>
              </w:rPr>
              <w:t>Норстрой</w:t>
            </w:r>
            <w:proofErr w:type="spellEnd"/>
            <w:r w:rsidRPr="005E448E">
              <w:rPr>
                <w:rFonts w:ascii="Times New Roman" w:hAnsi="Times New Roman" w:cs="Times New Roman"/>
              </w:rPr>
              <w:t>», ул. Индустриальная, д. 17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5E448E" w:rsidRDefault="005E448E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18.10.19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5E448E" w:rsidRDefault="005E448E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18.10.19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5E448E" w:rsidRDefault="00C12EBC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5E448E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5E448E" w:rsidTr="00AB6EA1">
        <w:tc>
          <w:tcPr>
            <w:tcW w:w="1880" w:type="dxa"/>
            <w:vAlign w:val="center"/>
          </w:tcPr>
          <w:p w:rsidR="0016595B" w:rsidRPr="00F87F51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5E448E" w:rsidRDefault="00F87F51" w:rsidP="0016595B">
            <w:pPr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РУ-0,4</w:t>
            </w:r>
            <w:r w:rsidR="005E448E" w:rsidRPr="005E448E">
              <w:rPr>
                <w:rFonts w:ascii="Times New Roman" w:hAnsi="Times New Roman" w:cs="Times New Roman"/>
              </w:rPr>
              <w:t xml:space="preserve"> ф. 4</w:t>
            </w:r>
          </w:p>
          <w:p w:rsidR="00C12EBC" w:rsidRPr="005E448E" w:rsidRDefault="0016595B" w:rsidP="005E448E">
            <w:pPr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 xml:space="preserve">ТП </w:t>
            </w:r>
            <w:r w:rsidR="005E448E" w:rsidRPr="005E448E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5E448E" w:rsidRDefault="005E448E" w:rsidP="0016595B">
            <w:pPr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СОТ «Кедр» ул. 6-ая, 7-ая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5E448E" w:rsidRDefault="005E448E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21</w:t>
            </w:r>
            <w:r w:rsidRPr="005E448E">
              <w:rPr>
                <w:rFonts w:ascii="Times New Roman" w:hAnsi="Times New Roman" w:cs="Times New Roman"/>
              </w:rPr>
              <w:t>.10.19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5E448E" w:rsidRDefault="005E448E" w:rsidP="00AB6EA1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21</w:t>
            </w:r>
            <w:r w:rsidRPr="005E448E">
              <w:rPr>
                <w:rFonts w:ascii="Times New Roman" w:hAnsi="Times New Roman" w:cs="Times New Roman"/>
              </w:rPr>
              <w:t>.10.19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5E448E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5E448E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5E448E" w:rsidTr="00AB6EA1">
        <w:tc>
          <w:tcPr>
            <w:tcW w:w="1880" w:type="dxa"/>
            <w:vAlign w:val="center"/>
          </w:tcPr>
          <w:p w:rsidR="0016595B" w:rsidRPr="00F87F51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5E448E" w:rsidRDefault="0016595B" w:rsidP="0016595B">
            <w:pPr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РУ-0,4</w:t>
            </w:r>
          </w:p>
          <w:p w:rsidR="00C12EBC" w:rsidRPr="005E448E" w:rsidRDefault="0016595B" w:rsidP="005E448E">
            <w:pPr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 xml:space="preserve">ТП </w:t>
            </w:r>
            <w:r w:rsidR="00AB6EA1" w:rsidRPr="005E448E">
              <w:rPr>
                <w:rFonts w:ascii="Times New Roman" w:hAnsi="Times New Roman" w:cs="Times New Roman"/>
              </w:rPr>
              <w:t>2</w:t>
            </w:r>
            <w:r w:rsidR="005E448E" w:rsidRPr="005E448E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5E448E" w:rsidRDefault="005E448E" w:rsidP="0016595B">
            <w:pPr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Ул. Студенческая, 8а, 8, 10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5E448E" w:rsidRDefault="005E448E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23</w:t>
            </w:r>
            <w:r w:rsidRPr="005E448E">
              <w:rPr>
                <w:rFonts w:ascii="Times New Roman" w:hAnsi="Times New Roman" w:cs="Times New Roman"/>
              </w:rPr>
              <w:t>.10.19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5E448E" w:rsidRDefault="005E448E" w:rsidP="00C12EBC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23</w:t>
            </w:r>
            <w:r w:rsidRPr="005E448E">
              <w:rPr>
                <w:rFonts w:ascii="Times New Roman" w:hAnsi="Times New Roman" w:cs="Times New Roman"/>
              </w:rPr>
              <w:t>.10.19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5E448E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5E448E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5E448E" w:rsidTr="00AB6EA1">
        <w:tc>
          <w:tcPr>
            <w:tcW w:w="1880" w:type="dxa"/>
            <w:shd w:val="clear" w:color="auto" w:fill="auto"/>
            <w:vAlign w:val="center"/>
          </w:tcPr>
          <w:p w:rsidR="0016595B" w:rsidRPr="00F87F51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5E448E" w:rsidRDefault="00F87F51" w:rsidP="0016595B">
            <w:pPr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РУ-0,4</w:t>
            </w:r>
          </w:p>
          <w:p w:rsidR="0016595B" w:rsidRPr="005E448E" w:rsidRDefault="0016595B" w:rsidP="00AB6EA1">
            <w:pPr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 xml:space="preserve">ТП </w:t>
            </w:r>
            <w:r w:rsidR="00F87F51" w:rsidRPr="005E448E">
              <w:rPr>
                <w:rFonts w:ascii="Times New Roman" w:hAnsi="Times New Roman" w:cs="Times New Roman"/>
              </w:rPr>
              <w:t>3</w:t>
            </w:r>
            <w:r w:rsidR="00AB6EA1" w:rsidRPr="005E448E">
              <w:rPr>
                <w:rFonts w:ascii="Times New Roman" w:hAnsi="Times New Roman" w:cs="Times New Roman"/>
              </w:rPr>
              <w:t>045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5E448E" w:rsidRDefault="005E448E" w:rsidP="0016595B">
            <w:pPr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Ул. Мира, 104, 102, ул. Строителей, 115, ул. Ленина, д. 102, 104, 106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5E448E" w:rsidRDefault="005E448E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23.10.19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5E448E" w:rsidRDefault="005E448E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23.10.19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5E448E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5E448E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5E448E" w:rsidTr="0075630B">
        <w:tc>
          <w:tcPr>
            <w:tcW w:w="1880" w:type="dxa"/>
            <w:vAlign w:val="center"/>
          </w:tcPr>
          <w:p w:rsidR="0016595B" w:rsidRPr="00F87F51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5E448E" w:rsidRDefault="00F87F51" w:rsidP="0016595B">
            <w:pPr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РУ-0,4</w:t>
            </w:r>
          </w:p>
          <w:p w:rsidR="0016595B" w:rsidRPr="005E448E" w:rsidRDefault="0016595B" w:rsidP="0075630B">
            <w:pPr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 xml:space="preserve">ТП </w:t>
            </w:r>
            <w:r w:rsidR="00F87F51" w:rsidRPr="005E448E">
              <w:rPr>
                <w:rFonts w:ascii="Times New Roman" w:hAnsi="Times New Roman" w:cs="Times New Roman"/>
              </w:rPr>
              <w:t>32</w:t>
            </w:r>
            <w:r w:rsidR="0075630B" w:rsidRPr="005E448E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5E448E" w:rsidRDefault="005E448E" w:rsidP="0016595B">
            <w:pPr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Ул. Ямская, д. 10, 12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5E448E" w:rsidRDefault="005E448E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23.10.19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5E448E" w:rsidRDefault="005E448E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23.10.19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5E448E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5E448E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5E448E" w:rsidTr="0075630B">
        <w:tc>
          <w:tcPr>
            <w:tcW w:w="1880" w:type="dxa"/>
            <w:vAlign w:val="center"/>
          </w:tcPr>
          <w:p w:rsidR="0016595B" w:rsidRPr="00F87F51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5E448E" w:rsidRDefault="00106D9A" w:rsidP="0016595B">
            <w:pPr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РУ-0,4</w:t>
            </w:r>
          </w:p>
          <w:p w:rsidR="00106D9A" w:rsidRPr="005E448E" w:rsidRDefault="00106D9A" w:rsidP="005E448E">
            <w:pPr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 xml:space="preserve">ТП </w:t>
            </w:r>
            <w:r w:rsidR="005E448E" w:rsidRPr="005E448E">
              <w:rPr>
                <w:rFonts w:ascii="Times New Roman" w:hAnsi="Times New Roman" w:cs="Times New Roman"/>
              </w:rPr>
              <w:t>8002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5E448E" w:rsidRDefault="005E448E" w:rsidP="0016595B">
            <w:pPr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СОТ «</w:t>
            </w:r>
            <w:proofErr w:type="spellStart"/>
            <w:r w:rsidRPr="005E448E">
              <w:rPr>
                <w:rFonts w:ascii="Times New Roman" w:hAnsi="Times New Roman" w:cs="Times New Roman"/>
              </w:rPr>
              <w:t>Рябинушка</w:t>
            </w:r>
            <w:proofErr w:type="spellEnd"/>
            <w:r w:rsidRPr="005E448E">
              <w:rPr>
                <w:rFonts w:ascii="Times New Roman" w:hAnsi="Times New Roman" w:cs="Times New Roman"/>
              </w:rPr>
              <w:t>», уч. 1-22, СОТ «Витамин», уч. 1-34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5E448E" w:rsidRDefault="005E448E" w:rsidP="00106D9A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21.10.19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5E448E" w:rsidRDefault="005E448E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21.10.19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5E448E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5E448E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5E448E" w:rsidTr="0075630B">
        <w:tc>
          <w:tcPr>
            <w:tcW w:w="1880" w:type="dxa"/>
            <w:vAlign w:val="center"/>
          </w:tcPr>
          <w:p w:rsidR="0016595B" w:rsidRPr="00F87F51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5E448E" w:rsidRDefault="005E448E" w:rsidP="00106D9A">
            <w:pPr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РУ-0,4</w:t>
            </w:r>
          </w:p>
          <w:p w:rsidR="00106D9A" w:rsidRPr="005E448E" w:rsidRDefault="00106D9A" w:rsidP="005E448E">
            <w:pPr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 xml:space="preserve">ТП </w:t>
            </w:r>
            <w:r w:rsidR="005E448E" w:rsidRPr="005E448E">
              <w:rPr>
                <w:rFonts w:ascii="Times New Roman" w:hAnsi="Times New Roman" w:cs="Times New Roman"/>
              </w:rPr>
              <w:t>3102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5E448E" w:rsidRDefault="005E448E" w:rsidP="0016595B">
            <w:pPr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«Ледовый дворец»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5E448E" w:rsidRDefault="005E448E" w:rsidP="005E448E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2</w:t>
            </w:r>
            <w:r w:rsidRPr="005E448E">
              <w:rPr>
                <w:rFonts w:ascii="Times New Roman" w:hAnsi="Times New Roman" w:cs="Times New Roman"/>
              </w:rPr>
              <w:t>2</w:t>
            </w:r>
            <w:r w:rsidRPr="005E448E">
              <w:rPr>
                <w:rFonts w:ascii="Times New Roman" w:hAnsi="Times New Roman" w:cs="Times New Roman"/>
              </w:rPr>
              <w:t>.10.19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5E448E" w:rsidRDefault="005E448E" w:rsidP="0075630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22</w:t>
            </w:r>
            <w:r w:rsidRPr="005E448E">
              <w:rPr>
                <w:rFonts w:ascii="Times New Roman" w:hAnsi="Times New Roman" w:cs="Times New Roman"/>
              </w:rPr>
              <w:t>.10.19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5E448E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5E448E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5E448E" w:rsidRPr="005E448E" w:rsidTr="0075630B">
        <w:tc>
          <w:tcPr>
            <w:tcW w:w="1880" w:type="dxa"/>
            <w:vAlign w:val="center"/>
          </w:tcPr>
          <w:p w:rsidR="005E448E" w:rsidRPr="00F87F51" w:rsidRDefault="005E448E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A80A03" w:rsidRPr="005E448E" w:rsidRDefault="00A80A03" w:rsidP="00A80A03">
            <w:pPr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РУ-0,4</w:t>
            </w:r>
          </w:p>
          <w:p w:rsidR="005E448E" w:rsidRPr="005E448E" w:rsidRDefault="00A80A03" w:rsidP="00A80A03">
            <w:pPr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 xml:space="preserve">ТП </w:t>
            </w:r>
            <w:r>
              <w:rPr>
                <w:rFonts w:ascii="Times New Roman" w:hAnsi="Times New Roman" w:cs="Times New Roman"/>
              </w:rPr>
              <w:t>2035, 2038, 2039, 2043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5E448E" w:rsidRPr="005E448E" w:rsidRDefault="00A80A03" w:rsidP="0016595B">
            <w:pPr>
              <w:rPr>
                <w:rFonts w:ascii="Times New Roman" w:hAnsi="Times New Roman" w:cs="Times New Roman"/>
              </w:rPr>
            </w:pPr>
            <w:r w:rsidRPr="00A80A03">
              <w:rPr>
                <w:rFonts w:ascii="Times New Roman" w:hAnsi="Times New Roman" w:cs="Times New Roman"/>
              </w:rPr>
              <w:t xml:space="preserve">ШР склад (в р-не протоки </w:t>
            </w:r>
            <w:proofErr w:type="spellStart"/>
            <w:r w:rsidRPr="00A80A03">
              <w:rPr>
                <w:rFonts w:ascii="Times New Roman" w:hAnsi="Times New Roman" w:cs="Times New Roman"/>
              </w:rPr>
              <w:t>Ретечная</w:t>
            </w:r>
            <w:proofErr w:type="spellEnd"/>
            <w:r w:rsidRPr="00A80A03">
              <w:rPr>
                <w:rFonts w:ascii="Times New Roman" w:hAnsi="Times New Roman" w:cs="Times New Roman"/>
              </w:rPr>
              <w:t xml:space="preserve">); ЗАО «Дива»; ООО НОРСТРОЙ ул. Индустриальная, 20; ООО «Орион», производственная база ИП </w:t>
            </w:r>
            <w:proofErr w:type="spellStart"/>
            <w:r w:rsidRPr="00A80A03">
              <w:rPr>
                <w:rFonts w:ascii="Times New Roman" w:hAnsi="Times New Roman" w:cs="Times New Roman"/>
              </w:rPr>
              <w:t>Скутельник</w:t>
            </w:r>
            <w:proofErr w:type="spellEnd"/>
            <w:r w:rsidRPr="00A80A03">
              <w:rPr>
                <w:rFonts w:ascii="Times New Roman" w:hAnsi="Times New Roman" w:cs="Times New Roman"/>
              </w:rPr>
              <w:t>, ООО «</w:t>
            </w:r>
            <w:proofErr w:type="spellStart"/>
            <w:r w:rsidRPr="00A80A03">
              <w:rPr>
                <w:rFonts w:ascii="Times New Roman" w:hAnsi="Times New Roman" w:cs="Times New Roman"/>
              </w:rPr>
              <w:t>Норстрой</w:t>
            </w:r>
            <w:proofErr w:type="spellEnd"/>
            <w:r w:rsidRPr="00A80A03">
              <w:rPr>
                <w:rFonts w:ascii="Times New Roman" w:hAnsi="Times New Roman" w:cs="Times New Roman"/>
              </w:rPr>
              <w:t>», ул. Индустриальная, д. 17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5E448E" w:rsidRPr="005E448E" w:rsidRDefault="00A80A03" w:rsidP="00A80A03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5E448E">
              <w:rPr>
                <w:rFonts w:ascii="Times New Roman" w:hAnsi="Times New Roman" w:cs="Times New Roman"/>
              </w:rPr>
              <w:t>.10.19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5E448E" w:rsidRPr="005E448E" w:rsidRDefault="00A80A03" w:rsidP="00A80A03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5E448E">
              <w:rPr>
                <w:rFonts w:ascii="Times New Roman" w:hAnsi="Times New Roman" w:cs="Times New Roman"/>
              </w:rPr>
              <w:t>.10.19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5E448E" w:rsidRPr="005E448E" w:rsidRDefault="00A80A03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5E448E" w:rsidRPr="005E448E" w:rsidRDefault="00A80A03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5E448E" w:rsidRPr="005E448E" w:rsidTr="0075630B">
        <w:tc>
          <w:tcPr>
            <w:tcW w:w="1880" w:type="dxa"/>
            <w:vAlign w:val="center"/>
          </w:tcPr>
          <w:p w:rsidR="005E448E" w:rsidRPr="00F87F51" w:rsidRDefault="005E448E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A80A03" w:rsidRPr="005E448E" w:rsidRDefault="00A80A03" w:rsidP="00A80A03">
            <w:pPr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РУ-0,4</w:t>
            </w:r>
          </w:p>
          <w:p w:rsidR="005E448E" w:rsidRPr="005E448E" w:rsidRDefault="00A80A03" w:rsidP="00A80A03">
            <w:pPr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 xml:space="preserve">ТП </w:t>
            </w:r>
            <w:r>
              <w:rPr>
                <w:rFonts w:ascii="Times New Roman" w:hAnsi="Times New Roman" w:cs="Times New Roman"/>
              </w:rPr>
              <w:t>4101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5E448E" w:rsidRPr="005E448E" w:rsidRDefault="00A80A03" w:rsidP="0016595B">
            <w:pPr>
              <w:rPr>
                <w:rFonts w:ascii="Times New Roman" w:hAnsi="Times New Roman" w:cs="Times New Roman"/>
              </w:rPr>
            </w:pPr>
            <w:r w:rsidRPr="00A80A03">
              <w:rPr>
                <w:rFonts w:ascii="Times New Roman" w:hAnsi="Times New Roman" w:cs="Times New Roman"/>
              </w:rPr>
              <w:t>Ул. Объездная, 23, 25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5E448E" w:rsidRPr="005E448E" w:rsidRDefault="00A80A03" w:rsidP="005E448E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5E448E">
              <w:rPr>
                <w:rFonts w:ascii="Times New Roman" w:hAnsi="Times New Roman" w:cs="Times New Roman"/>
              </w:rPr>
              <w:t>.10.19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5E448E" w:rsidRPr="005E448E" w:rsidRDefault="00A80A03" w:rsidP="0075630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5E448E">
              <w:rPr>
                <w:rFonts w:ascii="Times New Roman" w:hAnsi="Times New Roman" w:cs="Times New Roman"/>
              </w:rPr>
              <w:t>.10.19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5E448E" w:rsidRPr="005E448E" w:rsidRDefault="00A80A03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5E448E" w:rsidRPr="005E448E" w:rsidRDefault="00A80A03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5E448E" w:rsidRPr="005E448E" w:rsidTr="0075630B">
        <w:tc>
          <w:tcPr>
            <w:tcW w:w="1880" w:type="dxa"/>
            <w:vAlign w:val="center"/>
          </w:tcPr>
          <w:p w:rsidR="005E448E" w:rsidRPr="00F87F51" w:rsidRDefault="005E448E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A80A03" w:rsidRPr="005E448E" w:rsidRDefault="00A80A03" w:rsidP="00A80A03">
            <w:pPr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РУ-0,4</w:t>
            </w:r>
          </w:p>
          <w:p w:rsidR="005E448E" w:rsidRPr="005E448E" w:rsidRDefault="00A80A03" w:rsidP="00A80A03">
            <w:pPr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 xml:space="preserve">ТП </w:t>
            </w: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5E448E" w:rsidRPr="005E448E" w:rsidRDefault="00A80A03" w:rsidP="0016595B">
            <w:pPr>
              <w:rPr>
                <w:rFonts w:ascii="Times New Roman" w:hAnsi="Times New Roman" w:cs="Times New Roman"/>
              </w:rPr>
            </w:pPr>
            <w:r w:rsidRPr="00A80A03">
              <w:rPr>
                <w:rFonts w:ascii="Times New Roman" w:hAnsi="Times New Roman" w:cs="Times New Roman"/>
              </w:rPr>
              <w:t>Ул. Землеустроителей ул. Олимпийская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5E448E" w:rsidRPr="005E448E" w:rsidRDefault="00A80A03" w:rsidP="005E448E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5E448E">
              <w:rPr>
                <w:rFonts w:ascii="Times New Roman" w:hAnsi="Times New Roman" w:cs="Times New Roman"/>
              </w:rPr>
              <w:t>.10.19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5E448E" w:rsidRPr="005E448E" w:rsidRDefault="00A80A03" w:rsidP="00A80A03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5E448E">
              <w:rPr>
                <w:rFonts w:ascii="Times New Roman" w:hAnsi="Times New Roman" w:cs="Times New Roman"/>
              </w:rPr>
              <w:t>.10.19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5E448E" w:rsidRPr="005E448E" w:rsidRDefault="00A80A03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5E448E" w:rsidRPr="005E448E" w:rsidRDefault="00A80A03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5E448E" w:rsidRPr="005E448E" w:rsidTr="0075630B">
        <w:tc>
          <w:tcPr>
            <w:tcW w:w="1880" w:type="dxa"/>
            <w:vAlign w:val="center"/>
          </w:tcPr>
          <w:p w:rsidR="005E448E" w:rsidRPr="00F87F51" w:rsidRDefault="005E448E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A80A03" w:rsidRPr="005E448E" w:rsidRDefault="00A80A03" w:rsidP="00A80A03">
            <w:pPr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РУ-0,4</w:t>
            </w:r>
          </w:p>
          <w:p w:rsidR="005E448E" w:rsidRPr="005E448E" w:rsidRDefault="00A80A03" w:rsidP="00A80A03">
            <w:pPr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 xml:space="preserve">ТП </w:t>
            </w:r>
            <w:r>
              <w:rPr>
                <w:rFonts w:ascii="Times New Roman" w:hAnsi="Times New Roman" w:cs="Times New Roman"/>
              </w:rPr>
              <w:t>2230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5E448E" w:rsidRPr="005E448E" w:rsidRDefault="00A80A03" w:rsidP="0016595B">
            <w:pPr>
              <w:rPr>
                <w:rFonts w:ascii="Times New Roman" w:hAnsi="Times New Roman" w:cs="Times New Roman"/>
              </w:rPr>
            </w:pPr>
            <w:r w:rsidRPr="00A80A03">
              <w:rPr>
                <w:rFonts w:ascii="Times New Roman" w:hAnsi="Times New Roman" w:cs="Times New Roman"/>
              </w:rPr>
              <w:t>Ул. Чехова, 82, 84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5E448E" w:rsidRPr="005E448E" w:rsidRDefault="00A80A03" w:rsidP="005E4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5E448E">
              <w:rPr>
                <w:rFonts w:ascii="Times New Roman" w:hAnsi="Times New Roman" w:cs="Times New Roman"/>
              </w:rPr>
              <w:t>.10.19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5E448E" w:rsidRPr="005E448E" w:rsidRDefault="00A80A03" w:rsidP="007563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5E448E">
              <w:rPr>
                <w:rFonts w:ascii="Times New Roman" w:hAnsi="Times New Roman" w:cs="Times New Roman"/>
              </w:rPr>
              <w:t>.10.19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5E448E" w:rsidRPr="005E448E" w:rsidRDefault="00A80A03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5E448E" w:rsidRPr="005E448E" w:rsidRDefault="00A80A03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A80A03" w:rsidRPr="005E448E" w:rsidTr="0075630B">
        <w:tc>
          <w:tcPr>
            <w:tcW w:w="1880" w:type="dxa"/>
            <w:vAlign w:val="center"/>
          </w:tcPr>
          <w:p w:rsidR="00A80A03" w:rsidRPr="00F87F51" w:rsidRDefault="00A80A03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A80A03" w:rsidRPr="005E448E" w:rsidRDefault="00A80A03" w:rsidP="00A80A03">
            <w:pPr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РУ-0,4</w:t>
            </w:r>
          </w:p>
          <w:p w:rsidR="00A80A03" w:rsidRPr="005E448E" w:rsidRDefault="00A80A03" w:rsidP="00A80A03">
            <w:pPr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 xml:space="preserve">ТП </w:t>
            </w:r>
            <w:r>
              <w:rPr>
                <w:rFonts w:ascii="Times New Roman" w:hAnsi="Times New Roman" w:cs="Times New Roman"/>
              </w:rPr>
              <w:t>2230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A80A03" w:rsidRPr="00A80A03" w:rsidRDefault="00A80A03" w:rsidP="0016595B">
            <w:pPr>
              <w:rPr>
                <w:rFonts w:ascii="Times New Roman" w:hAnsi="Times New Roman" w:cs="Times New Roman"/>
              </w:rPr>
            </w:pPr>
            <w:r w:rsidRPr="00A80A03">
              <w:rPr>
                <w:rFonts w:ascii="Times New Roman" w:hAnsi="Times New Roman" w:cs="Times New Roman"/>
              </w:rPr>
              <w:t>Ул. Объездная, 23, 25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A80A03" w:rsidRPr="005E448E" w:rsidRDefault="00A80A03" w:rsidP="005E4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5E448E">
              <w:rPr>
                <w:rFonts w:ascii="Times New Roman" w:hAnsi="Times New Roman" w:cs="Times New Roman"/>
              </w:rPr>
              <w:t>.10.19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A80A03" w:rsidRPr="005E448E" w:rsidRDefault="00A80A03" w:rsidP="007563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5E448E">
              <w:rPr>
                <w:rFonts w:ascii="Times New Roman" w:hAnsi="Times New Roman" w:cs="Times New Roman"/>
              </w:rPr>
              <w:t>.10.19</w:t>
            </w:r>
            <w:bookmarkStart w:id="0" w:name="_GoBack"/>
            <w:bookmarkEnd w:id="0"/>
          </w:p>
        </w:tc>
        <w:tc>
          <w:tcPr>
            <w:tcW w:w="1628" w:type="dxa"/>
            <w:shd w:val="clear" w:color="auto" w:fill="auto"/>
            <w:vAlign w:val="center"/>
          </w:tcPr>
          <w:p w:rsidR="00A80A03" w:rsidRPr="005E448E" w:rsidRDefault="00A80A03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A80A03" w:rsidRPr="005E448E" w:rsidRDefault="00A80A03" w:rsidP="0016595B">
            <w:pPr>
              <w:jc w:val="center"/>
              <w:rPr>
                <w:rFonts w:ascii="Times New Roman" w:hAnsi="Times New Roman" w:cs="Times New Roman"/>
              </w:rPr>
            </w:pPr>
            <w:r w:rsidRPr="005E448E">
              <w:rPr>
                <w:rFonts w:ascii="Times New Roman" w:hAnsi="Times New Roman" w:cs="Times New Roman"/>
              </w:rPr>
              <w:t>плановые</w:t>
            </w:r>
          </w:p>
        </w:tc>
      </w:tr>
    </w:tbl>
    <w:p w:rsidR="0085619A" w:rsidRDefault="0085619A" w:rsidP="009F1012">
      <w:pPr>
        <w:rPr>
          <w:rFonts w:ascii="Times New Roman" w:hAnsi="Times New Roman" w:cs="Times New Roman"/>
          <w:u w:val="single"/>
        </w:rPr>
      </w:pPr>
    </w:p>
    <w:sectPr w:rsidR="0085619A" w:rsidSect="00EB02B9">
      <w:pgSz w:w="16838" w:h="11906" w:orient="landscape"/>
      <w:pgMar w:top="709" w:right="1134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67575"/>
    <w:multiLevelType w:val="hybridMultilevel"/>
    <w:tmpl w:val="B460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156B9"/>
    <w:multiLevelType w:val="hybridMultilevel"/>
    <w:tmpl w:val="B460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D4EFB"/>
    <w:multiLevelType w:val="hybridMultilevel"/>
    <w:tmpl w:val="B460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BD16AF"/>
    <w:multiLevelType w:val="hybridMultilevel"/>
    <w:tmpl w:val="B460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B9"/>
    <w:rsid w:val="00002364"/>
    <w:rsid w:val="00011077"/>
    <w:rsid w:val="000260D3"/>
    <w:rsid w:val="000305C5"/>
    <w:rsid w:val="000379DE"/>
    <w:rsid w:val="0004331E"/>
    <w:rsid w:val="00055A56"/>
    <w:rsid w:val="0005705B"/>
    <w:rsid w:val="00063921"/>
    <w:rsid w:val="00072959"/>
    <w:rsid w:val="000A112B"/>
    <w:rsid w:val="000A2CE4"/>
    <w:rsid w:val="000A6151"/>
    <w:rsid w:val="000A68CD"/>
    <w:rsid w:val="000B0CC5"/>
    <w:rsid w:val="000D1E24"/>
    <w:rsid w:val="000D7302"/>
    <w:rsid w:val="000E1A3D"/>
    <w:rsid w:val="000F2198"/>
    <w:rsid w:val="000F6EF5"/>
    <w:rsid w:val="00106D9A"/>
    <w:rsid w:val="00120ACB"/>
    <w:rsid w:val="0012236E"/>
    <w:rsid w:val="001467DC"/>
    <w:rsid w:val="0016595B"/>
    <w:rsid w:val="00165992"/>
    <w:rsid w:val="0019551C"/>
    <w:rsid w:val="001F56C8"/>
    <w:rsid w:val="00200A50"/>
    <w:rsid w:val="00206918"/>
    <w:rsid w:val="0025229C"/>
    <w:rsid w:val="00261ADF"/>
    <w:rsid w:val="00264A3A"/>
    <w:rsid w:val="00266B83"/>
    <w:rsid w:val="00276F38"/>
    <w:rsid w:val="002D4B46"/>
    <w:rsid w:val="002D7C4A"/>
    <w:rsid w:val="003249FA"/>
    <w:rsid w:val="00357124"/>
    <w:rsid w:val="00360325"/>
    <w:rsid w:val="00370FB4"/>
    <w:rsid w:val="003734F0"/>
    <w:rsid w:val="003905D8"/>
    <w:rsid w:val="0039688B"/>
    <w:rsid w:val="003A47A3"/>
    <w:rsid w:val="003B56F2"/>
    <w:rsid w:val="003E0BDA"/>
    <w:rsid w:val="003E5CF9"/>
    <w:rsid w:val="0043522B"/>
    <w:rsid w:val="00494145"/>
    <w:rsid w:val="004A2082"/>
    <w:rsid w:val="004A2846"/>
    <w:rsid w:val="004A390B"/>
    <w:rsid w:val="004B4713"/>
    <w:rsid w:val="004E601E"/>
    <w:rsid w:val="00506FD2"/>
    <w:rsid w:val="00517343"/>
    <w:rsid w:val="005700C9"/>
    <w:rsid w:val="0058410C"/>
    <w:rsid w:val="005967DE"/>
    <w:rsid w:val="00597B99"/>
    <w:rsid w:val="005A76BC"/>
    <w:rsid w:val="005C4488"/>
    <w:rsid w:val="005E448E"/>
    <w:rsid w:val="005E7607"/>
    <w:rsid w:val="00610F3F"/>
    <w:rsid w:val="00617518"/>
    <w:rsid w:val="0063180A"/>
    <w:rsid w:val="0063577F"/>
    <w:rsid w:val="0063659A"/>
    <w:rsid w:val="00652BC8"/>
    <w:rsid w:val="00661E46"/>
    <w:rsid w:val="006A2FC1"/>
    <w:rsid w:val="006D28BD"/>
    <w:rsid w:val="006E4F08"/>
    <w:rsid w:val="006E53DD"/>
    <w:rsid w:val="006F0B5C"/>
    <w:rsid w:val="006F23EF"/>
    <w:rsid w:val="006F51E8"/>
    <w:rsid w:val="006F7963"/>
    <w:rsid w:val="006F7F08"/>
    <w:rsid w:val="007211E8"/>
    <w:rsid w:val="007261BA"/>
    <w:rsid w:val="0075630B"/>
    <w:rsid w:val="00777E76"/>
    <w:rsid w:val="007812FF"/>
    <w:rsid w:val="00782710"/>
    <w:rsid w:val="007916A6"/>
    <w:rsid w:val="00791C52"/>
    <w:rsid w:val="00795F43"/>
    <w:rsid w:val="00797A57"/>
    <w:rsid w:val="007B6127"/>
    <w:rsid w:val="007C337D"/>
    <w:rsid w:val="007E0B41"/>
    <w:rsid w:val="007F2262"/>
    <w:rsid w:val="00805640"/>
    <w:rsid w:val="00822CEE"/>
    <w:rsid w:val="00823ACA"/>
    <w:rsid w:val="00826670"/>
    <w:rsid w:val="00835D6F"/>
    <w:rsid w:val="00843C02"/>
    <w:rsid w:val="0085619A"/>
    <w:rsid w:val="00874A01"/>
    <w:rsid w:val="00884051"/>
    <w:rsid w:val="00897258"/>
    <w:rsid w:val="008B1C21"/>
    <w:rsid w:val="008B7534"/>
    <w:rsid w:val="008D25E2"/>
    <w:rsid w:val="008E02FE"/>
    <w:rsid w:val="008E34BC"/>
    <w:rsid w:val="008F7F38"/>
    <w:rsid w:val="00910996"/>
    <w:rsid w:val="0091640E"/>
    <w:rsid w:val="00921BB1"/>
    <w:rsid w:val="00946C3D"/>
    <w:rsid w:val="00961BA1"/>
    <w:rsid w:val="009733E0"/>
    <w:rsid w:val="00974880"/>
    <w:rsid w:val="00985EE0"/>
    <w:rsid w:val="009A1B24"/>
    <w:rsid w:val="009A3B7A"/>
    <w:rsid w:val="009B5559"/>
    <w:rsid w:val="009C5129"/>
    <w:rsid w:val="009D24AD"/>
    <w:rsid w:val="009F1012"/>
    <w:rsid w:val="00A00649"/>
    <w:rsid w:val="00A01243"/>
    <w:rsid w:val="00A1220F"/>
    <w:rsid w:val="00A17E76"/>
    <w:rsid w:val="00A40D40"/>
    <w:rsid w:val="00A51EAE"/>
    <w:rsid w:val="00A65037"/>
    <w:rsid w:val="00A776F7"/>
    <w:rsid w:val="00A80A03"/>
    <w:rsid w:val="00A84ACE"/>
    <w:rsid w:val="00A84FA5"/>
    <w:rsid w:val="00AA3A0B"/>
    <w:rsid w:val="00AB6EA1"/>
    <w:rsid w:val="00AC2886"/>
    <w:rsid w:val="00AF4CD6"/>
    <w:rsid w:val="00AF6878"/>
    <w:rsid w:val="00AF6B17"/>
    <w:rsid w:val="00B27959"/>
    <w:rsid w:val="00B90041"/>
    <w:rsid w:val="00BA13E4"/>
    <w:rsid w:val="00BA61A9"/>
    <w:rsid w:val="00BB1C4D"/>
    <w:rsid w:val="00BD4490"/>
    <w:rsid w:val="00BD5B7A"/>
    <w:rsid w:val="00BE065F"/>
    <w:rsid w:val="00BE153A"/>
    <w:rsid w:val="00BE2CD2"/>
    <w:rsid w:val="00BE75A6"/>
    <w:rsid w:val="00C0315D"/>
    <w:rsid w:val="00C12EBC"/>
    <w:rsid w:val="00C27E13"/>
    <w:rsid w:val="00C504CA"/>
    <w:rsid w:val="00C83657"/>
    <w:rsid w:val="00C85B63"/>
    <w:rsid w:val="00C878DF"/>
    <w:rsid w:val="00C95DD0"/>
    <w:rsid w:val="00CB3B80"/>
    <w:rsid w:val="00CC22BB"/>
    <w:rsid w:val="00CC2912"/>
    <w:rsid w:val="00CD381C"/>
    <w:rsid w:val="00CD4334"/>
    <w:rsid w:val="00CE70D2"/>
    <w:rsid w:val="00D01ABC"/>
    <w:rsid w:val="00D11032"/>
    <w:rsid w:val="00D316A0"/>
    <w:rsid w:val="00D31C76"/>
    <w:rsid w:val="00D37F0A"/>
    <w:rsid w:val="00D8124F"/>
    <w:rsid w:val="00D8389E"/>
    <w:rsid w:val="00D91FB2"/>
    <w:rsid w:val="00D9687F"/>
    <w:rsid w:val="00DA7B14"/>
    <w:rsid w:val="00DD328C"/>
    <w:rsid w:val="00DE1C6B"/>
    <w:rsid w:val="00DE4569"/>
    <w:rsid w:val="00E16ACC"/>
    <w:rsid w:val="00E219D4"/>
    <w:rsid w:val="00E21AE2"/>
    <w:rsid w:val="00E310F2"/>
    <w:rsid w:val="00E6070C"/>
    <w:rsid w:val="00E94223"/>
    <w:rsid w:val="00E95873"/>
    <w:rsid w:val="00EA0C30"/>
    <w:rsid w:val="00EB02B9"/>
    <w:rsid w:val="00ED12B9"/>
    <w:rsid w:val="00ED45E0"/>
    <w:rsid w:val="00F51F87"/>
    <w:rsid w:val="00F81248"/>
    <w:rsid w:val="00F87F51"/>
    <w:rsid w:val="00FC1E92"/>
    <w:rsid w:val="00FD1329"/>
    <w:rsid w:val="00FD525B"/>
    <w:rsid w:val="00FE0C53"/>
    <w:rsid w:val="00FE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B8475-D557-4BD4-A2F7-0E9CFF266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0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3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Айданов Артур Евгеньевич</dc:creator>
  <cp:lastModifiedBy>Тихонова Алина Сергеевна</cp:lastModifiedBy>
  <cp:revision>33</cp:revision>
  <dcterms:created xsi:type="dcterms:W3CDTF">2018-11-19T03:25:00Z</dcterms:created>
  <dcterms:modified xsi:type="dcterms:W3CDTF">2019-11-05T03:44:00Z</dcterms:modified>
</cp:coreProperties>
</file>